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981099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981099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5</w:t>
      </w:r>
      <w:bookmarkStart w:id="0" w:name="_GoBack"/>
      <w:bookmarkEnd w:id="0"/>
    </w:p>
    <w:p w:rsidR="000454D3" w:rsidRPr="00340AAF" w:rsidRDefault="000454D3" w:rsidP="00340A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A1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CF368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340AAF" w:rsidRDefault="00340AAF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Kadangi atskirti grynuosius intervalus jau išmokome, prie jų prid</w:t>
      </w:r>
      <w:r w:rsidR="00167429">
        <w:rPr>
          <w:rFonts w:ascii="Times New Roman" w:hAnsi="Times New Roman" w:cs="Times New Roman"/>
          <w:sz w:val="28"/>
          <w:szCs w:val="28"/>
        </w:rPr>
        <w:t xml:space="preserve">ėsime mažuosius ir didžiuosius ir išmoksime visus intervalus! </w:t>
      </w:r>
      <w:r w:rsidR="00167429" w:rsidRPr="00167429">
        <w:rPr>
          <w:rFonts w:ascii="Times New Roman" w:hAnsi="Times New Roman" w:cs="Times New Roman"/>
          <w:sz w:val="28"/>
          <w:szCs w:val="28"/>
        </w:rPr>
        <w:sym w:font="Wingdings" w:char="F04A"/>
      </w:r>
      <w:r w:rsidR="0016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29" w:rsidRPr="00167429" w:rsidRDefault="00167429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429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167429" w:rsidRDefault="00167429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sąsiuvinius perrašykite šią lentelę su intervalų pavadinimais, sutrumpintu žymėjimu, tonų ir pustonių skaičiumi. </w:t>
      </w:r>
    </w:p>
    <w:p w:rsidR="00904B9A" w:rsidRPr="00167429" w:rsidRDefault="00904B9A" w:rsidP="00045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sekunda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sekunda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Mažoji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tercija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Didžioji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tercija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Tritonis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D7EE1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1B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Mažoji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seksta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Didžioji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seksta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Mažoji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septima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Didžioji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septima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t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5D7EE1" w:rsidRDefault="005D7EE1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7FE09622" wp14:editId="41741990">
            <wp:extent cx="6000750" cy="107632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F165C1" w:rsidRDefault="00F165C1" w:rsidP="000454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0934A1" w:rsidRDefault="00F165C1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Skaičiuokite tonu</w:t>
      </w:r>
      <w:r w:rsidR="00495B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pustonius ir užpildykite žemiau pateiktą lentelę.</w:t>
      </w: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 garsai</w:t>
            </w:r>
          </w:p>
        </w:tc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intervalo pavadinimas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Pilnas intervalo pavadinimas</w:t>
            </w: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048119A" wp14:editId="5E8EABCA">
                  <wp:extent cx="8763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C490E2E" wp14:editId="74B7F2EF">
                  <wp:extent cx="923925" cy="876300"/>
                  <wp:effectExtent l="0" t="0" r="9525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E3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997F1F9" wp14:editId="0DC630A1">
                  <wp:extent cx="838200" cy="942975"/>
                  <wp:effectExtent l="0" t="0" r="0" b="9525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B5144C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0191EA0" wp14:editId="63B3FD28">
                  <wp:extent cx="971550" cy="89535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B5144C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54AED93" wp14:editId="08C3F7B1">
                  <wp:extent cx="904875" cy="790575"/>
                  <wp:effectExtent l="0" t="0" r="9525" b="9525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5EEBE6E" wp14:editId="19093672">
                  <wp:extent cx="847725" cy="838200"/>
                  <wp:effectExtent l="0" t="0" r="9525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628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8F0C1B6" wp14:editId="42E915D4">
                  <wp:extent cx="828675" cy="828675"/>
                  <wp:effectExtent l="0" t="0" r="9525" b="9525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69E0815D" wp14:editId="4DBDDC65">
                  <wp:extent cx="809625" cy="800100"/>
                  <wp:effectExtent l="0" t="0" r="9525" b="0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21121DF" wp14:editId="0BEFC4DD">
                  <wp:extent cx="914400" cy="781050"/>
                  <wp:effectExtent l="0" t="0" r="0" b="0"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628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4C21CFB" wp14:editId="333791DE">
                  <wp:extent cx="895350" cy="866775"/>
                  <wp:effectExtent l="0" t="0" r="0" b="9525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E473AD" w:rsidRPr="00483B5C" w:rsidRDefault="00E473AD" w:rsidP="000454D3">
      <w:pPr>
        <w:rPr>
          <w:rFonts w:ascii="Times New Roman" w:hAnsi="Times New Roman" w:cs="Times New Roman"/>
          <w:sz w:val="24"/>
          <w:szCs w:val="24"/>
        </w:rPr>
      </w:pPr>
    </w:p>
    <w:sectPr w:rsidR="00E473AD" w:rsidRPr="00483B5C">
      <w:headerReference w:type="defaul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13" w:rsidRDefault="00F34113" w:rsidP="008650B0">
      <w:pPr>
        <w:spacing w:after="0" w:line="240" w:lineRule="auto"/>
      </w:pPr>
      <w:r>
        <w:separator/>
      </w:r>
    </w:p>
  </w:endnote>
  <w:endnote w:type="continuationSeparator" w:id="0">
    <w:p w:rsidR="00F34113" w:rsidRDefault="00F34113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13" w:rsidRDefault="00F34113" w:rsidP="008650B0">
      <w:pPr>
        <w:spacing w:after="0" w:line="240" w:lineRule="auto"/>
      </w:pPr>
      <w:r>
        <w:separator/>
      </w:r>
    </w:p>
  </w:footnote>
  <w:footnote w:type="continuationSeparator" w:id="0">
    <w:p w:rsidR="00F34113" w:rsidRDefault="00F34113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4A73"/>
    <w:rsid w:val="000454D3"/>
    <w:rsid w:val="000934A1"/>
    <w:rsid w:val="001667BB"/>
    <w:rsid w:val="00167429"/>
    <w:rsid w:val="001B0C3A"/>
    <w:rsid w:val="00244F0D"/>
    <w:rsid w:val="002B0695"/>
    <w:rsid w:val="002D1CFD"/>
    <w:rsid w:val="002E0167"/>
    <w:rsid w:val="00340AAF"/>
    <w:rsid w:val="003E0753"/>
    <w:rsid w:val="0040271A"/>
    <w:rsid w:val="00483B5C"/>
    <w:rsid w:val="00495B03"/>
    <w:rsid w:val="00524AFB"/>
    <w:rsid w:val="0057074C"/>
    <w:rsid w:val="00594CA4"/>
    <w:rsid w:val="005D7EE1"/>
    <w:rsid w:val="00656D00"/>
    <w:rsid w:val="006C6B9E"/>
    <w:rsid w:val="006C7BA7"/>
    <w:rsid w:val="006E6841"/>
    <w:rsid w:val="007635C8"/>
    <w:rsid w:val="00812396"/>
    <w:rsid w:val="00813CCB"/>
    <w:rsid w:val="008248D5"/>
    <w:rsid w:val="008650B0"/>
    <w:rsid w:val="00886EA7"/>
    <w:rsid w:val="0089246F"/>
    <w:rsid w:val="008F6628"/>
    <w:rsid w:val="00904B9A"/>
    <w:rsid w:val="009169E3"/>
    <w:rsid w:val="00955BDB"/>
    <w:rsid w:val="00965B8C"/>
    <w:rsid w:val="00981099"/>
    <w:rsid w:val="009B3F3D"/>
    <w:rsid w:val="00A34C64"/>
    <w:rsid w:val="00B5144C"/>
    <w:rsid w:val="00BB7B79"/>
    <w:rsid w:val="00C02AFB"/>
    <w:rsid w:val="00CD473D"/>
    <w:rsid w:val="00CF3681"/>
    <w:rsid w:val="00DD2B79"/>
    <w:rsid w:val="00E02E10"/>
    <w:rsid w:val="00E23B95"/>
    <w:rsid w:val="00E33140"/>
    <w:rsid w:val="00E473AD"/>
    <w:rsid w:val="00EF2BBE"/>
    <w:rsid w:val="00F165C1"/>
    <w:rsid w:val="00F34113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53</cp:revision>
  <dcterms:created xsi:type="dcterms:W3CDTF">2020-04-10T07:40:00Z</dcterms:created>
  <dcterms:modified xsi:type="dcterms:W3CDTF">2020-04-24T10:12:00Z</dcterms:modified>
</cp:coreProperties>
</file>